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87" w:rsidRPr="009F6587" w:rsidRDefault="009F6587" w:rsidP="009F658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83B">
        <w:rPr>
          <w:rFonts w:ascii="TH SarabunPSK" w:hAnsi="TH SarabunPSK" w:cs="TH SarabunPSK"/>
          <w:b/>
          <w:bCs/>
          <w:sz w:val="36"/>
          <w:szCs w:val="36"/>
          <w:cs/>
        </w:rPr>
        <w:t>แนวปฏิบั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ติพิธี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ถวาย</w:t>
      </w:r>
      <w:r w:rsidRPr="0027066A">
        <w:rPr>
          <w:rFonts w:ascii="TH SarabunPSK" w:hAnsi="TH SarabunPSK" w:cs="TH SarabunPSK"/>
          <w:b/>
          <w:bCs/>
          <w:sz w:val="36"/>
          <w:szCs w:val="36"/>
          <w:cs/>
        </w:rPr>
        <w:t>ถวายบังคมพระบรมราชานุสรณ์ รัชกาลที่ 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วันวชิราวุธ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25</w:t>
      </w:r>
      <w:r w:rsidR="00555F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</w:t>
      </w:r>
    </w:p>
    <w:p w:rsidR="009F6587" w:rsidRDefault="009F6587" w:rsidP="009F658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ลูกเสือกลุ่มเครือข่ายอำเภอเฉลิมพระเกียรติ</w:t>
      </w:r>
    </w:p>
    <w:p w:rsidR="009F6587" w:rsidRPr="00555FF3" w:rsidRDefault="009F6587" w:rsidP="009F658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สนามโรงเรียนหน้าพระลาน(พิ</w:t>
      </w:r>
      <w:r w:rsidR="00555F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บูลสงเคราะห์)  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3402"/>
        <w:gridCol w:w="4394"/>
        <w:gridCol w:w="1560"/>
      </w:tblGrid>
      <w:tr w:rsidR="009F6587" w:rsidRPr="008E283B" w:rsidTr="009F6587">
        <w:tc>
          <w:tcPr>
            <w:tcW w:w="124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4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394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560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F6587" w:rsidRPr="008E283B" w:rsidTr="009F6587">
        <w:tc>
          <w:tcPr>
            <w:tcW w:w="124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9F6587" w:rsidRPr="008E283B" w:rsidRDefault="009F6587" w:rsidP="009F65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08.30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3402" w:type="dxa"/>
          </w:tcPr>
          <w:p w:rsidR="009F6587" w:rsidRPr="008E283B" w:rsidRDefault="009F6587" w:rsidP="009F6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ลูกเสือ ผู้บังคับบัญชาลูกเสือตั้งแถวรอรับประธานในพิธีในท่าตามระเบียบพัก</w:t>
            </w:r>
          </w:p>
        </w:tc>
        <w:tc>
          <w:tcPr>
            <w:tcW w:w="340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4" w:type="dxa"/>
          </w:tcPr>
          <w:p w:rsidR="009F6587" w:rsidRPr="008E283B" w:rsidRDefault="009F6587" w:rsidP="009F6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ลูกเสือและผู้บังคับบัญชาลูกเสือยืนท่าตามระเบียบพัก</w:t>
            </w:r>
          </w:p>
        </w:tc>
        <w:tc>
          <w:tcPr>
            <w:tcW w:w="1560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7" w:rsidRPr="008E283B" w:rsidTr="009F6587">
        <w:tc>
          <w:tcPr>
            <w:tcW w:w="124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F6587" w:rsidRDefault="009F6587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08.45</w:t>
            </w:r>
          </w:p>
        </w:tc>
        <w:tc>
          <w:tcPr>
            <w:tcW w:w="3402" w:type="dxa"/>
          </w:tcPr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ประธานในพิธีเดินทางมาถึง</w:t>
            </w:r>
          </w:p>
        </w:tc>
        <w:tc>
          <w:tcPr>
            <w:tcW w:w="3402" w:type="dxa"/>
          </w:tcPr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“ทำความเคารพ</w:t>
            </w:r>
            <w:r w:rsidR="00497D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ผู้อำนวยการลูกเสือเขตพื้นที่การศึกษาประถมศึกษาสระบุรี เขต </w:t>
            </w:r>
            <w:r w:rsidR="00497D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ประธานในพิธี” ...............“ลูกเสือ......ตรง”</w:t>
            </w:r>
          </w:p>
        </w:tc>
        <w:tc>
          <w:tcPr>
            <w:tcW w:w="4394" w:type="dxa"/>
          </w:tcPr>
          <w:p w:rsidR="009F6587" w:rsidRDefault="009F6587" w:rsidP="00322AD1">
            <w:pPr>
              <w:pStyle w:val="a3"/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ดนตรีบรรเลงเพลงมหาฤกษ์</w:t>
            </w:r>
          </w:p>
          <w:p w:rsidR="009F6587" w:rsidRDefault="009F6587" w:rsidP="009F658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ูกเสือในแถวทำความเคารพ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ท่าตรง</w:t>
            </w:r>
          </w:p>
          <w:p w:rsidR="009F6587" w:rsidRDefault="009F6587" w:rsidP="009F658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ลูกเสือที่อยู่นอกแถวทำความเคารพในท่าวันทยหัตถ์</w:t>
            </w:r>
          </w:p>
          <w:p w:rsidR="009F6587" w:rsidRPr="009F6587" w:rsidRDefault="009F6587" w:rsidP="009F658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ผู้บังคับบัญชาลูกเสือที่ควบคุมแถวทำความเคารพด้วยท่าวันทยหัตถ์</w:t>
            </w:r>
          </w:p>
        </w:tc>
        <w:tc>
          <w:tcPr>
            <w:tcW w:w="1560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7" w:rsidRPr="008E283B" w:rsidTr="009F6587">
        <w:tc>
          <w:tcPr>
            <w:tcW w:w="1242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จบเพลงมหาฤกษ์  </w:t>
            </w:r>
          </w:p>
        </w:tc>
        <w:tc>
          <w:tcPr>
            <w:tcW w:w="3402" w:type="dxa"/>
          </w:tcPr>
          <w:p w:rsidR="009F6587" w:rsidRDefault="00497D4E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บบัญชา</w:t>
            </w:r>
            <w:r w:rsidR="009F6587"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F6587" w:rsidRPr="008E283B" w:rsidRDefault="009F6587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พัก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เมื่อได้ยินคำสั่ง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 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พัก</w:t>
            </w:r>
            <w:r w:rsidRPr="008E283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ให้ลูกเสือ  ผู้บังคับบัญชาลูกเสือ  อยู่ในท่าพักตามระเบียบ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60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587" w:rsidRPr="008E283B" w:rsidTr="009F6587">
        <w:tc>
          <w:tcPr>
            <w:tcW w:w="1242" w:type="dxa"/>
          </w:tcPr>
          <w:p w:rsidR="009F6587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F6587" w:rsidRDefault="009F6587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ผู้แทนลูกเสือโรงเรียนหน้าพระลานฯ</w:t>
            </w:r>
            <w:r w:rsidR="00555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ลูกเสือจากโรงเรียนต่าง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วางพวงมาลาตามลำดับ(ลูกเสือสำรอง,ลูกเสือสามัญ,ลูกเสือสามัญรุ่นใหญ่)</w:t>
            </w:r>
          </w:p>
          <w:p w:rsidR="009F6587" w:rsidRDefault="009F6587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ผู้อำนวยการลูกเสือโรงเรียนวาง</w:t>
            </w:r>
          </w:p>
          <w:p w:rsidR="009F6587" w:rsidRPr="008E283B" w:rsidRDefault="009F6587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พวงมาลาตามลำดับ</w:t>
            </w:r>
          </w:p>
        </w:tc>
        <w:tc>
          <w:tcPr>
            <w:tcW w:w="3402" w:type="dxa"/>
          </w:tcPr>
          <w:p w:rsidR="009F6587" w:rsidRPr="008E283B" w:rsidRDefault="009F6587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พิธีกรเชิญผู้แทนกองลูกเสือวางพวงมาลาตามลำดับ</w:t>
            </w:r>
          </w:p>
        </w:tc>
        <w:tc>
          <w:tcPr>
            <w:tcW w:w="4394" w:type="dxa"/>
          </w:tcPr>
          <w:p w:rsidR="009F6587" w:rsidRDefault="009F6587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-ผู้เชิญพวงมาลาเชิญพวงมาลาพร้อมขาตั้ง วาง ณ จุดกำหนด ถอยหลังยืนด้านหลังผู้วาง ทำวันทยหัตถ์พร้อมกัน ผู้วางพวงมาลาก้าวข้างหน้า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ก้าวทำพิธีวางพวงมาลา ถอยหลังกลับ ทำวันทยหัตถ์พร้อมกัน</w:t>
            </w:r>
          </w:p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Pr="009F6587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F6587" w:rsidRPr="008E283B" w:rsidRDefault="009F6587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70FA" w:rsidRDefault="005870FA"/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3402"/>
        <w:gridCol w:w="4394"/>
        <w:gridCol w:w="1560"/>
      </w:tblGrid>
      <w:tr w:rsidR="00B6780B" w:rsidRPr="008E283B" w:rsidTr="00322AD1">
        <w:tc>
          <w:tcPr>
            <w:tcW w:w="1242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134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394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560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6780B" w:rsidRPr="008E283B" w:rsidTr="00322AD1">
        <w:tc>
          <w:tcPr>
            <w:tcW w:w="1242" w:type="dxa"/>
          </w:tcPr>
          <w:p w:rsidR="00B6780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B6780B" w:rsidRPr="008E283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ประธานในพิธีวางพวงมาลา</w:t>
            </w:r>
          </w:p>
        </w:tc>
        <w:tc>
          <w:tcPr>
            <w:tcW w:w="3402" w:type="dxa"/>
          </w:tcPr>
          <w:p w:rsidR="00B6780B" w:rsidRP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ลำดับต่</w:t>
            </w:r>
            <w:r w:rsidR="00555FF3">
              <w:rPr>
                <w:rFonts w:ascii="TH SarabunPSK" w:hAnsi="TH SarabunPSK" w:cs="TH SarabunPSK" w:hint="cs"/>
                <w:sz w:val="32"/>
                <w:szCs w:val="32"/>
                <w:cs/>
              </w:rPr>
              <w:t>อไปขอเรียนเชิญ....................................................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ผู้อำนวยการลูกเสือเขตพื้นที่ประถมศึกษาสระบุรี เขต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วางพวงมาลา จุดเครื่องทองน้อยถวายราชสักการะ และถวายบังคมเบื้องหน้าพระบรมราชานุสรณ์ พระบาทสมเด็จพระมงกุฎเกล้าเจ้าอยู่หัว รัชกาลที่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พระผู้ให้กำเนิดการลูกเสือไทย ขอเรียนเชิญค่ะ</w:t>
            </w:r>
          </w:p>
        </w:tc>
        <w:tc>
          <w:tcPr>
            <w:tcW w:w="4394" w:type="dxa"/>
          </w:tcPr>
          <w:p w:rsidR="00B6780B" w:rsidRPr="00C96A2C" w:rsidRDefault="00B6780B" w:rsidP="00B6780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C96A2C">
              <w:rPr>
                <w:rFonts w:hint="cs"/>
                <w:sz w:val="32"/>
                <w:szCs w:val="32"/>
                <w:cs/>
              </w:rPr>
              <w:t>ประธานในพิธีวางพวงมาลาเสร็จแล้ว จุดธูป เทียนเครื่องทองน้อยถวายเป็นราชสักการะ (ผู้บังคับบัญชาสั่งทำความเคารพ)</w:t>
            </w:r>
          </w:p>
          <w:p w:rsidR="00B6780B" w:rsidRPr="00B6780B" w:rsidRDefault="00B6780B" w:rsidP="00B6780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C96A2C">
              <w:rPr>
                <w:sz w:val="32"/>
                <w:szCs w:val="32"/>
                <w:cs/>
              </w:rPr>
              <w:t>ประธานนั่งคุกเข่า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๒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ข้างประนมมือ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ถวายบังคม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๓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ครั้ง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แล้วจึงนั่งคุกเข่าขวาลงจรดพื้น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ตั้งเข่าซ้ายขึ้น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นั่งลงบนส้นเท้าขวา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มือขวาแบบคว่ำ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วางลงบนเข่าขวา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ข้อศอกซ้ายพาดบนเข่าซ้าย</w:t>
            </w:r>
            <w:r w:rsidRPr="00C96A2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0B" w:rsidRPr="008E283B" w:rsidTr="00322AD1">
        <w:tc>
          <w:tcPr>
            <w:tcW w:w="1242" w:type="dxa"/>
          </w:tcPr>
          <w:p w:rsidR="00B6780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B6780B" w:rsidRPr="008E283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ถอดหมวดถวายราชสดุดี</w:t>
            </w:r>
          </w:p>
        </w:tc>
        <w:tc>
          <w:tcPr>
            <w:tcW w:w="3402" w:type="dxa"/>
          </w:tcPr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“ลูกเสือ ...........เตรียมถวายราชสดุดี.....ถอดหมวก</w:t>
            </w:r>
          </w:p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“นั่ง”</w:t>
            </w:r>
          </w:p>
        </w:tc>
        <w:tc>
          <w:tcPr>
            <w:tcW w:w="4394" w:type="dxa"/>
          </w:tcPr>
          <w:p w:rsidR="00B6780B" w:rsidRDefault="00B6780B" w:rsidP="00B6780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-ลูกเสือผู้บังคับบัญชาถอดหมวก ตามขั้นตอน</w:t>
            </w:r>
          </w:p>
          <w:p w:rsidR="00B6780B" w:rsidRDefault="00B6780B" w:rsidP="00B6780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จังหวะที่ 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 xml:space="preserve"> มือขวาจับปีกหมวก(สำรอง,สามัญ)  จับขอบหมวกด้านข้างศีรษะบริเวณด้านหน้าหูขวา  แขนซ้ายแนบลำตัว แขนท่อนล่างตั้งฉากกับแขนท่อนบน นิ้วหัวแม่มือตั้งขึ้น นิ้วทั่ง 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cs/>
              </w:rPr>
              <w:t xml:space="preserve"> เรียงชิดติดกัน</w:t>
            </w:r>
          </w:p>
          <w:p w:rsidR="00B6780B" w:rsidRDefault="00B6780B" w:rsidP="00B6780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จังหวะที่ 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มือขวายกหมวกและวางบนมือซ้าย</w:t>
            </w:r>
          </w:p>
          <w:p w:rsidR="00B6780B" w:rsidRDefault="00B6780B" w:rsidP="00B6780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จังหวะที่ 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cs/>
              </w:rPr>
              <w:t xml:space="preserve"> สะบัดแขนขวาลงอย่างเข้มแข็ง</w:t>
            </w:r>
          </w:p>
          <w:p w:rsidR="00B6780B" w:rsidRPr="00B6780B" w:rsidRDefault="00B6780B" w:rsidP="00B678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-ลูกเสือและผู้บังคับบัญชา </w:t>
            </w:r>
            <w:r w:rsidRPr="00C96A2C">
              <w:rPr>
                <w:sz w:val="32"/>
                <w:szCs w:val="32"/>
                <w:cs/>
              </w:rPr>
              <w:t>ก้าวเท้าซ้ายไปข้างหน้าครึ่งก้าว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คุกเข่าขวาลงจรดพื้น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ตั้งเข่าซ้ายตั้งขึ้น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นั่งลงบน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ส้นเท้าขวา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มือขวาแบคว่ำวางลงบนเข่าขวา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มือซ้ายที่ถือหมวก</w:t>
            </w:r>
            <w:r w:rsidRPr="00C96A2C">
              <w:rPr>
                <w:sz w:val="32"/>
                <w:szCs w:val="32"/>
              </w:rPr>
              <w:t xml:space="preserve"> </w:t>
            </w:r>
            <w:r w:rsidRPr="00C96A2C">
              <w:rPr>
                <w:sz w:val="32"/>
                <w:szCs w:val="32"/>
                <w:cs/>
              </w:rPr>
              <w:t>วางพาดบนเข่าซ้ายและตั้งฉากกับเข่าซ้าย</w:t>
            </w:r>
          </w:p>
        </w:tc>
        <w:tc>
          <w:tcPr>
            <w:tcW w:w="1560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0B" w:rsidRPr="008E283B" w:rsidTr="00322AD1">
        <w:tc>
          <w:tcPr>
            <w:tcW w:w="1242" w:type="dxa"/>
          </w:tcPr>
          <w:p w:rsidR="00B6780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B6780B" w:rsidRPr="008E283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ถวายราชสดุดี</w:t>
            </w:r>
          </w:p>
        </w:tc>
        <w:tc>
          <w:tcPr>
            <w:tcW w:w="3402" w:type="dxa"/>
          </w:tcPr>
          <w:p w:rsid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ผู้บังคับบัญชานำร้องเพลงถวายราชสดุดี “ข้าล</w:t>
            </w:r>
            <w:r w:rsidR="00555FF3">
              <w:rPr>
                <w:rFonts w:ascii="TH SarabunPSK" w:hAnsi="TH SarabunPSK" w:cs="TH SarabunPSK" w:hint="cs"/>
                <w:sz w:val="32"/>
                <w:szCs w:val="32"/>
                <w:cs/>
              </w:rPr>
              <w:t>ูกเสือเชื้อไทยใจเคารพ......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..ดวงหทัยทวยราษฎร์ไม่คลาดเอย”</w:t>
            </w:r>
          </w:p>
        </w:tc>
        <w:tc>
          <w:tcPr>
            <w:tcW w:w="4394" w:type="dxa"/>
          </w:tcPr>
          <w:p w:rsidR="00B6780B" w:rsidRDefault="00B6780B" w:rsidP="00B678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ลูกเสือและผู้บังคับบัญชาร้องพร้อมกัน</w:t>
            </w:r>
          </w:p>
        </w:tc>
        <w:tc>
          <w:tcPr>
            <w:tcW w:w="1560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780B" w:rsidRDefault="00B6780B"/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3402"/>
        <w:gridCol w:w="4394"/>
        <w:gridCol w:w="1560"/>
      </w:tblGrid>
      <w:tr w:rsidR="00B6780B" w:rsidRPr="008E283B" w:rsidTr="00322AD1">
        <w:tc>
          <w:tcPr>
            <w:tcW w:w="1242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134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ขั้นตอนพิธีการ</w:t>
            </w:r>
          </w:p>
        </w:tc>
        <w:tc>
          <w:tcPr>
            <w:tcW w:w="3402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คำสั่งผู้บังคับขบวนสวนสนาม</w:t>
            </w:r>
          </w:p>
        </w:tc>
        <w:tc>
          <w:tcPr>
            <w:tcW w:w="4394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1560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6780B" w:rsidRPr="008E283B" w:rsidTr="00322AD1">
        <w:tc>
          <w:tcPr>
            <w:tcW w:w="1242" w:type="dxa"/>
          </w:tcPr>
          <w:p w:rsidR="00B6780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B6780B" w:rsidRPr="008E283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6780B" w:rsidRDefault="00B6780B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6780B" w:rsidRPr="00B6780B" w:rsidRDefault="00B6780B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เพลงถวายราชสดุดีจบ ผู้บังคับบัญชาสั่ง ลุก........สวมหมวก</w:t>
            </w:r>
          </w:p>
        </w:tc>
        <w:tc>
          <w:tcPr>
            <w:tcW w:w="4394" w:type="dxa"/>
          </w:tcPr>
          <w:p w:rsidR="00B6780B" w:rsidRPr="00497D4E" w:rsidRDefault="00497D4E" w:rsidP="00322AD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ลูกเสือและผู้บังคับบัญชา ลุกขึ้น ถอยเท้าซ้ายชิดเท้าขวา และสวมหมวก (จังหวะที่ 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 xml:space="preserve"> มือขวาจับหมวก จังหวะที่ 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สวมหมวก จังหวะที่ 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cs/>
              </w:rPr>
              <w:t xml:space="preserve"> สะบัดมือทั้งสองลงอย่างเข้มแข็ง)  เสร็จแล้วยืนในท่าตรง</w:t>
            </w:r>
          </w:p>
        </w:tc>
        <w:tc>
          <w:tcPr>
            <w:tcW w:w="1560" w:type="dxa"/>
          </w:tcPr>
          <w:p w:rsidR="00B6780B" w:rsidRPr="008E283B" w:rsidRDefault="00B6780B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D4E" w:rsidRPr="008E283B" w:rsidTr="00322AD1">
        <w:tc>
          <w:tcPr>
            <w:tcW w:w="1242" w:type="dxa"/>
          </w:tcPr>
          <w:p w:rsidR="00497D4E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497D4E" w:rsidRPr="008E283B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ประธานกล่าวคำถวายราชสดุดีเฉลิมพระเกียรติ</w:t>
            </w:r>
          </w:p>
        </w:tc>
        <w:tc>
          <w:tcPr>
            <w:tcW w:w="3402" w:type="dxa"/>
          </w:tcPr>
          <w:p w:rsidR="00497D4E" w:rsidRDefault="00497D4E" w:rsidP="00322AD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497D4E" w:rsidRDefault="00497D4E" w:rsidP="00322AD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ประธานกล่าวถวายราชสดุดี ด้านล่าง</w:t>
            </w:r>
          </w:p>
        </w:tc>
        <w:tc>
          <w:tcPr>
            <w:tcW w:w="1560" w:type="dxa"/>
          </w:tcPr>
          <w:p w:rsidR="00497D4E" w:rsidRPr="008E283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D4E" w:rsidRPr="008E283B" w:rsidTr="00322AD1">
        <w:tc>
          <w:tcPr>
            <w:tcW w:w="1242" w:type="dxa"/>
          </w:tcPr>
          <w:p w:rsidR="00497D4E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7D4E" w:rsidRPr="008E283B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497D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ประธานกล่าวจบ ผู้บังคับบัญชา สั่ง “ลูกเสือตรง”  ดนตรีบรรเลง</w:t>
            </w:r>
          </w:p>
          <w:p w:rsidR="00497D4E" w:rsidRDefault="00497D4E" w:rsidP="00497D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เพลงสรรเสริญพระบารมี</w:t>
            </w:r>
          </w:p>
        </w:tc>
        <w:tc>
          <w:tcPr>
            <w:tcW w:w="4394" w:type="dxa"/>
          </w:tcPr>
          <w:p w:rsidR="00497D4E" w:rsidRDefault="00497D4E" w:rsidP="00497D4E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ูกเสือในแถวทำความเคารพ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ท่าตรง</w:t>
            </w:r>
          </w:p>
          <w:p w:rsidR="00497D4E" w:rsidRDefault="00497D4E" w:rsidP="00497D4E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ลูกเสือที่อยู่นอกแถวทำความเคารพในท่าวันทยหัตถ์</w:t>
            </w:r>
          </w:p>
          <w:p w:rsidR="00497D4E" w:rsidRDefault="00497D4E" w:rsidP="00497D4E">
            <w:pPr>
              <w:pStyle w:val="Default"/>
              <w:rPr>
                <w:sz w:val="32"/>
                <w:szCs w:val="32"/>
                <w:cs/>
              </w:rPr>
            </w:pPr>
            <w:r w:rsidRPr="008E283B">
              <w:rPr>
                <w:sz w:val="32"/>
                <w:szCs w:val="32"/>
                <w:cs/>
              </w:rPr>
              <w:t>ผู้บังคับบัญชาลูกเสือที่ควบคุมแถวทำความเคารพด้วยท่าวันทยหัตถ์</w:t>
            </w:r>
          </w:p>
        </w:tc>
        <w:tc>
          <w:tcPr>
            <w:tcW w:w="1560" w:type="dxa"/>
          </w:tcPr>
          <w:p w:rsidR="00497D4E" w:rsidRPr="008E283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D4E" w:rsidRPr="008E283B" w:rsidTr="00322AD1">
        <w:tc>
          <w:tcPr>
            <w:tcW w:w="1242" w:type="dxa"/>
          </w:tcPr>
          <w:p w:rsidR="00497D4E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7D4E" w:rsidRPr="008E283B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เพลงสรรเสริญพระบารมี </w:t>
            </w:r>
          </w:p>
          <w:p w:rsidR="00497D4E" w:rsidRDefault="00497D4E" w:rsidP="00322A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ผู้บังคับบัญชาสั่งตามระเบียบพัก</w:t>
            </w:r>
          </w:p>
        </w:tc>
        <w:tc>
          <w:tcPr>
            <w:tcW w:w="4394" w:type="dxa"/>
          </w:tcPr>
          <w:p w:rsidR="00497D4E" w:rsidRDefault="00497D4E" w:rsidP="00497D4E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ผู้บังคับบัญชาลดมือลงเอง</w:t>
            </w:r>
          </w:p>
          <w:p w:rsidR="00497D4E" w:rsidRPr="008E283B" w:rsidRDefault="00497D4E" w:rsidP="00497D4E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ลูกเสือและผู้บังคับบัญชาทำตามระเบียบพัก</w:t>
            </w:r>
          </w:p>
        </w:tc>
        <w:tc>
          <w:tcPr>
            <w:tcW w:w="1560" w:type="dxa"/>
          </w:tcPr>
          <w:p w:rsidR="00497D4E" w:rsidRPr="008E283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D4E" w:rsidRPr="008E283B" w:rsidTr="00322AD1">
        <w:tc>
          <w:tcPr>
            <w:tcW w:w="1242" w:type="dxa"/>
          </w:tcPr>
          <w:p w:rsidR="00497D4E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497D4E" w:rsidRPr="008E283B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ส่งประธานกลับ</w:t>
            </w:r>
          </w:p>
        </w:tc>
        <w:tc>
          <w:tcPr>
            <w:tcW w:w="3402" w:type="dxa"/>
          </w:tcPr>
          <w:p w:rsidR="00497D4E" w:rsidRDefault="00497D4E" w:rsidP="00497D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ผู้บังคับบัญชาสั่ง “ทำความเคารพประธานในพิธี......ลูกเสือ......ตรง”</w:t>
            </w:r>
          </w:p>
        </w:tc>
        <w:tc>
          <w:tcPr>
            <w:tcW w:w="4394" w:type="dxa"/>
          </w:tcPr>
          <w:p w:rsidR="00497D4E" w:rsidRDefault="00497D4E" w:rsidP="00497D4E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ลูกเสือที่อยู่นอกแถวทำความเคารพในท่าวันทยหัตถ์</w:t>
            </w:r>
          </w:p>
          <w:p w:rsidR="00497D4E" w:rsidRDefault="00497D4E" w:rsidP="00497D4E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83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ผู้บังคับบัญชาลูกเสือที่ควบคุมแถวทำความเคารพด้วยท่าวันทยหัตถ์</w:t>
            </w:r>
          </w:p>
        </w:tc>
        <w:tc>
          <w:tcPr>
            <w:tcW w:w="1560" w:type="dxa"/>
          </w:tcPr>
          <w:p w:rsidR="00497D4E" w:rsidRPr="008E283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D4E" w:rsidRPr="008E283B" w:rsidTr="00322AD1">
        <w:tc>
          <w:tcPr>
            <w:tcW w:w="1242" w:type="dxa"/>
          </w:tcPr>
          <w:p w:rsidR="00497D4E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497D4E" w:rsidRPr="008E283B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97D4E" w:rsidRDefault="00497D4E" w:rsidP="00322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ประธานตรวจเยี่ยมให้กำลังใจกองลูกเสือ</w:t>
            </w:r>
          </w:p>
          <w:p w:rsidR="00497D4E" w:rsidRDefault="00497D4E" w:rsidP="00322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ถ่ายรูปร่วมกัน</w:t>
            </w:r>
          </w:p>
        </w:tc>
        <w:tc>
          <w:tcPr>
            <w:tcW w:w="3402" w:type="dxa"/>
          </w:tcPr>
          <w:p w:rsidR="00497D4E" w:rsidRDefault="00497D4E" w:rsidP="00497D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497D4E" w:rsidRPr="00497D4E" w:rsidRDefault="00497D4E" w:rsidP="00497D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97D4E" w:rsidRPr="008E283B" w:rsidRDefault="00497D4E" w:rsidP="00322A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780B" w:rsidRPr="00B6780B" w:rsidRDefault="00B6780B"/>
    <w:p w:rsidR="00B6780B" w:rsidRPr="00B6780B" w:rsidRDefault="00B6780B"/>
    <w:sectPr w:rsidR="00B6780B" w:rsidRPr="00B6780B" w:rsidSect="009F658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C7F"/>
    <w:multiLevelType w:val="hybridMultilevel"/>
    <w:tmpl w:val="868AC1D8"/>
    <w:lvl w:ilvl="0" w:tplc="B4221B5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623016AF"/>
    <w:multiLevelType w:val="hybridMultilevel"/>
    <w:tmpl w:val="CF86CC7A"/>
    <w:lvl w:ilvl="0" w:tplc="31AE609C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87"/>
    <w:rsid w:val="004338A5"/>
    <w:rsid w:val="004619FA"/>
    <w:rsid w:val="00497D4E"/>
    <w:rsid w:val="00555FF3"/>
    <w:rsid w:val="005870FA"/>
    <w:rsid w:val="006B0780"/>
    <w:rsid w:val="009F6587"/>
    <w:rsid w:val="00B6780B"/>
    <w:rsid w:val="00CF7773"/>
    <w:rsid w:val="00E06DCA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16A72-A1E7-446A-82BA-8BF42BCE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87"/>
    <w:rPr>
      <w:rFonts w:asciiTheme="majorHAnsi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87"/>
    <w:pPr>
      <w:ind w:left="720"/>
      <w:contextualSpacing/>
    </w:pPr>
  </w:style>
  <w:style w:type="table" w:styleId="a4">
    <w:name w:val="Table Grid"/>
    <w:basedOn w:val="a1"/>
    <w:uiPriority w:val="59"/>
    <w:rsid w:val="009F6587"/>
    <w:pPr>
      <w:spacing w:after="0" w:line="240" w:lineRule="auto"/>
    </w:pPr>
    <w:rPr>
      <w:rFonts w:asciiTheme="majorHAnsi" w:hAnsiTheme="majorHAnsi" w:cstheme="maj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80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2019-11-20T00:59:00Z</cp:lastPrinted>
  <dcterms:created xsi:type="dcterms:W3CDTF">2022-06-21T01:37:00Z</dcterms:created>
  <dcterms:modified xsi:type="dcterms:W3CDTF">2022-06-21T01:37:00Z</dcterms:modified>
</cp:coreProperties>
</file>